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rPr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2022年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single"/>
          <w:lang w:eastAsia="zh-CN"/>
        </w:rPr>
        <w:t>陈巷</w:t>
      </w:r>
      <w:r>
        <w:rPr>
          <w:rFonts w:hint="eastAsia" w:ascii="Times New Roman" w:hAnsi="Times New Roman"/>
          <w:color w:val="auto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镇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single"/>
          <w:lang w:eastAsia="zh-CN"/>
        </w:rPr>
        <w:t>高峰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季雨露计划补助对象公示名单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根据雨露计划教育补助政策相关要求，经镇、</w:t>
      </w:r>
      <w:r>
        <w:rPr>
          <w:rFonts w:hint="eastAsia"/>
          <w:color w:val="auto"/>
          <w:sz w:val="32"/>
          <w:szCs w:val="32"/>
          <w:lang w:eastAsia="zh-CN"/>
        </w:rPr>
        <w:t>村及驻村工作队</w:t>
      </w:r>
      <w:r>
        <w:rPr>
          <w:rFonts w:hint="eastAsia"/>
          <w:color w:val="auto"/>
          <w:sz w:val="32"/>
          <w:szCs w:val="32"/>
        </w:rPr>
        <w:t>对我村</w:t>
      </w:r>
      <w:r>
        <w:rPr>
          <w:rFonts w:hint="eastAsia"/>
          <w:color w:val="auto"/>
          <w:sz w:val="32"/>
          <w:szCs w:val="32"/>
          <w:lang w:eastAsia="zh-CN"/>
        </w:rPr>
        <w:t>贫困</w:t>
      </w:r>
      <w:r>
        <w:rPr>
          <w:rFonts w:hint="eastAsia"/>
          <w:color w:val="auto"/>
          <w:sz w:val="32"/>
          <w:szCs w:val="32"/>
        </w:rPr>
        <w:t>学生的学籍情况进行审核，现将审核情况公示如下：</w:t>
      </w:r>
    </w:p>
    <w:tbl>
      <w:tblPr>
        <w:tblStyle w:val="4"/>
        <w:tblpPr w:leftFromText="180" w:rightFromText="180" w:vertAnchor="text" w:horzAnchor="page" w:tblpX="1871" w:tblpY="314"/>
        <w:tblOverlap w:val="never"/>
        <w:tblW w:w="118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7"/>
        <w:gridCol w:w="788"/>
        <w:gridCol w:w="4223"/>
        <w:gridCol w:w="1560"/>
        <w:gridCol w:w="2160"/>
        <w:gridCol w:w="208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学生姓名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性别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就读学校名称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入学时间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审核情况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不通过原因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湖北三峡职业技术学院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2019年9月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刘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湖北水利水电职业技术学院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韩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湖北省武汉市武汉软件工程职业学院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2019年9月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武汉工程科技学院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随州市第一职业中学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2020年9月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石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湖北交通职业技术学院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佛山市南海区卫生职业技术学校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2020年9月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广东省佛山市南海区九江职业技术学校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2020年9月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谭*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湖北职业技术学院护理学院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2020年10月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湖北正路职业学校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2020年9月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湖北省武汉市武昌职业学院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石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长江工程职业技术学院测绘与信息学院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琪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湖北轻工职业技术学院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石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湖北职业技术学院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刘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湖北正路职业学校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严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江西省九江市高级技工学校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60" w:firstLineChars="3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60" w:firstLineChars="3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60" w:firstLineChars="3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60" w:firstLineChars="3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60" w:firstLineChars="3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60" w:firstLineChars="3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60" w:firstLineChars="3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60" w:firstLineChars="3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宋体" w:hAnsi="宋体" w:cs="宋体"/>
          <w:color w:val="auto"/>
          <w:sz w:val="32"/>
          <w:szCs w:val="32"/>
          <w:lang w:val="en-US"/>
        </w:rPr>
        <w:t>以上情况如有与事实不符，请及时到村或电话举报！公示期：共10天。举报电话：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137</w:t>
      </w:r>
      <w:r>
        <w:rPr>
          <w:rFonts w:hint="eastAsia" w:ascii="黑体" w:hAnsi="宋体" w:eastAsia="黑体" w:cs="黑体"/>
          <w:color w:val="auto"/>
          <w:sz w:val="24"/>
          <w:szCs w:val="24"/>
          <w:lang w:val="en-US" w:eastAsia="zh-CN"/>
        </w:rPr>
        <w:t>******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356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 xml:space="preserve">   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7360" w:firstLineChars="23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eastAsia="zh-CN"/>
        </w:rPr>
        <w:t>高峰村</w:t>
      </w:r>
      <w:bookmarkStart w:id="0" w:name="_GoBack"/>
      <w:bookmarkEnd w:id="0"/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村委会（盖章）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7680" w:firstLineChars="2400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2022年 6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月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10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日</w:t>
      </w:r>
    </w:p>
    <w:p/>
    <w:sectPr>
      <w:footerReference r:id="rId3" w:type="default"/>
      <w:pgSz w:w="16840" w:h="11910" w:orient="landscape"/>
      <w:pgMar w:top="1587" w:right="2098" w:bottom="1523" w:left="1984" w:header="720" w:footer="720" w:gutter="0"/>
      <w:cols w:space="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eMqN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ZTUxNDVmNjRmOTRkODRkNWUzMmUyZDJmMWNiNGIifQ=="/>
  </w:docVars>
  <w:rsids>
    <w:rsidRoot w:val="31D741F7"/>
    <w:rsid w:val="0485383D"/>
    <w:rsid w:val="168C03A9"/>
    <w:rsid w:val="2A6C5E49"/>
    <w:rsid w:val="31D7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620</Characters>
  <Lines>0</Lines>
  <Paragraphs>0</Paragraphs>
  <TotalTime>1</TotalTime>
  <ScaleCrop>false</ScaleCrop>
  <LinksUpToDate>false</LinksUpToDate>
  <CharactersWithSpaces>681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2022-06-10T01:52:00Z</dcterms:created>
  <dc:creator>夏天之了了</dc:creator>
  <cp:lastModifiedBy>高峰村杨静15377286219</cp:lastModifiedBy>
  <cp:lastPrinted>2022-06-10T03:37:00Z</cp:lastPrinted>
  <dcterms:modified xsi:type="dcterms:W3CDTF">2022-08-23T08:38:21Z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88DC5F7C575A4EB7BA43AFB9F9FB46A2</vt:lpwstr>
  </property>
</Properties>
</file>